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BEC40" w14:textId="0D04A6EF" w:rsidR="00D02AEE" w:rsidRPr="00CF2400" w:rsidRDefault="0070258C" w:rsidP="00CF240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F2400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10835F25" w14:textId="1B005CF5" w:rsidR="00D02AEE" w:rsidRPr="00432AF9" w:rsidRDefault="00D02AEE" w:rsidP="00D02A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AF9">
        <w:rPr>
          <w:rFonts w:ascii="Times New Roman" w:hAnsi="Times New Roman" w:cs="Times New Roman"/>
          <w:b/>
          <w:bCs/>
          <w:sz w:val="24"/>
          <w:szCs w:val="24"/>
        </w:rPr>
        <w:t xml:space="preserve">Workforce Housing </w:t>
      </w:r>
      <w:r w:rsidR="00CF2400">
        <w:rPr>
          <w:rFonts w:ascii="Times New Roman" w:hAnsi="Times New Roman" w:cs="Times New Roman"/>
          <w:b/>
          <w:bCs/>
          <w:sz w:val="24"/>
          <w:szCs w:val="24"/>
        </w:rPr>
        <w:t>Coalition – Western Maine Mountains</w:t>
      </w:r>
    </w:p>
    <w:p w14:paraId="1AE5C6B7" w14:textId="3752F36A" w:rsidR="00D02AEE" w:rsidRPr="00432AF9" w:rsidRDefault="00D02AEE" w:rsidP="00D02A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AF9">
        <w:rPr>
          <w:rFonts w:ascii="Times New Roman" w:hAnsi="Times New Roman" w:cs="Times New Roman"/>
          <w:b/>
          <w:bCs/>
          <w:sz w:val="24"/>
          <w:szCs w:val="24"/>
        </w:rPr>
        <w:t xml:space="preserve">Tuesday, </w:t>
      </w:r>
      <w:r w:rsidR="005055CB">
        <w:rPr>
          <w:rFonts w:ascii="Times New Roman" w:hAnsi="Times New Roman" w:cs="Times New Roman"/>
          <w:b/>
          <w:bCs/>
          <w:sz w:val="24"/>
          <w:szCs w:val="24"/>
        </w:rPr>
        <w:t>November 22</w:t>
      </w:r>
      <w:r w:rsidRPr="00432AF9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7C051DC3" w14:textId="77777777" w:rsidR="00D02AEE" w:rsidRPr="00432AF9" w:rsidRDefault="00D02AEE" w:rsidP="00D02A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AF9">
        <w:rPr>
          <w:rFonts w:ascii="Times New Roman" w:hAnsi="Times New Roman" w:cs="Times New Roman"/>
          <w:b/>
          <w:bCs/>
          <w:sz w:val="24"/>
          <w:szCs w:val="24"/>
        </w:rPr>
        <w:t>9:00 AM</w:t>
      </w:r>
    </w:p>
    <w:p w14:paraId="6B53C663" w14:textId="2E6CA554" w:rsidR="00D02AEE" w:rsidRDefault="00D02AEE" w:rsidP="00D02A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AF9">
        <w:rPr>
          <w:rFonts w:ascii="Times New Roman" w:hAnsi="Times New Roman" w:cs="Times New Roman"/>
          <w:b/>
          <w:bCs/>
          <w:sz w:val="24"/>
          <w:szCs w:val="24"/>
        </w:rPr>
        <w:t>Carrabassett Town Office and Zoom</w:t>
      </w:r>
    </w:p>
    <w:p w14:paraId="190F43C3" w14:textId="77777777" w:rsidR="006B0273" w:rsidRDefault="006B0273" w:rsidP="00D02A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45AFC" w14:textId="77777777" w:rsidR="003D477D" w:rsidRPr="003D477D" w:rsidRDefault="003D477D" w:rsidP="003D477D">
      <w:pPr>
        <w:rPr>
          <w:rFonts w:ascii="Calibri" w:hAnsi="Calibri" w:cs="Calibri"/>
          <w:color w:val="1F497D"/>
          <w:u w:val="single"/>
        </w:rPr>
      </w:pPr>
      <w:bookmarkStart w:id="1" w:name="_Hlk102020906"/>
      <w:r w:rsidRPr="003D477D">
        <w:rPr>
          <w:rFonts w:ascii="Calibri" w:hAnsi="Calibri" w:cs="Calibri"/>
          <w:color w:val="1F497D"/>
          <w:u w:val="single"/>
        </w:rPr>
        <w:t>Join Zoom Meeting:</w:t>
      </w:r>
    </w:p>
    <w:p w14:paraId="59533516" w14:textId="77777777" w:rsidR="003D477D" w:rsidRPr="003D477D" w:rsidRDefault="00810306" w:rsidP="003D477D">
      <w:pPr>
        <w:rPr>
          <w:rFonts w:ascii="Calibri" w:hAnsi="Calibri" w:cs="Calibri"/>
          <w:color w:val="1F497D"/>
          <w:u w:val="single"/>
        </w:rPr>
      </w:pPr>
      <w:hyperlink r:id="rId5" w:history="1">
        <w:r w:rsidR="003D477D" w:rsidRPr="003D477D">
          <w:rPr>
            <w:rFonts w:ascii="Calibri" w:hAnsi="Calibri" w:cs="Calibri"/>
            <w:color w:val="0000FF" w:themeColor="hyperlink"/>
            <w:u w:val="single"/>
          </w:rPr>
          <w:t>https://us02web.zoom.us/j/5312682243?pwd=TGxrUExKcXdqQTdlZUZhYUVteG5GZz09</w:t>
        </w:r>
      </w:hyperlink>
    </w:p>
    <w:p w14:paraId="68286807" w14:textId="77777777" w:rsidR="003D477D" w:rsidRPr="003D477D" w:rsidRDefault="003D477D" w:rsidP="003D477D">
      <w:pPr>
        <w:rPr>
          <w:rFonts w:ascii="Calibri" w:hAnsi="Calibri" w:cs="Calibri"/>
          <w:color w:val="1F497D"/>
          <w:u w:val="single"/>
        </w:rPr>
      </w:pPr>
      <w:r w:rsidRPr="003D477D">
        <w:rPr>
          <w:rFonts w:ascii="Calibri" w:hAnsi="Calibri" w:cs="Calibri"/>
          <w:color w:val="1F497D"/>
          <w:u w:val="single"/>
        </w:rPr>
        <w:t xml:space="preserve">If you need to “phone in”:  </w:t>
      </w:r>
    </w:p>
    <w:p w14:paraId="712BC8FB" w14:textId="445463E1" w:rsidR="003D477D" w:rsidRPr="003D477D" w:rsidRDefault="003D477D" w:rsidP="003D477D">
      <w:pPr>
        <w:rPr>
          <w:rFonts w:ascii="Calibri" w:hAnsi="Calibri" w:cs="Calibri"/>
          <w:color w:val="1F497D"/>
        </w:rPr>
      </w:pPr>
      <w:r w:rsidRPr="003D477D">
        <w:rPr>
          <w:rFonts w:ascii="Calibri" w:hAnsi="Calibri" w:cs="Calibri"/>
          <w:color w:val="1F497D"/>
        </w:rPr>
        <w:t>Dial by Phone – 1-929-205-6099 US (New York)</w:t>
      </w:r>
    </w:p>
    <w:p w14:paraId="37CA295D" w14:textId="77777777" w:rsidR="003D477D" w:rsidRPr="003D477D" w:rsidRDefault="003D477D" w:rsidP="003D477D">
      <w:pPr>
        <w:rPr>
          <w:rFonts w:ascii="Calibri" w:hAnsi="Calibri" w:cs="Calibri"/>
          <w:color w:val="1F497D"/>
        </w:rPr>
      </w:pPr>
      <w:r w:rsidRPr="003D477D">
        <w:rPr>
          <w:rFonts w:ascii="Calibri" w:hAnsi="Calibri" w:cs="Calibri"/>
          <w:color w:val="1F497D"/>
        </w:rPr>
        <w:t>Meeting ID: 531 268 2243</w:t>
      </w:r>
    </w:p>
    <w:p w14:paraId="61A1A914" w14:textId="425F58E4" w:rsidR="003D477D" w:rsidRDefault="003D477D" w:rsidP="003D477D">
      <w:pPr>
        <w:rPr>
          <w:rFonts w:ascii="Calibri" w:hAnsi="Calibri" w:cs="Calibri"/>
          <w:color w:val="1F497D"/>
        </w:rPr>
      </w:pPr>
      <w:r w:rsidRPr="003D477D">
        <w:rPr>
          <w:rFonts w:ascii="Calibri" w:hAnsi="Calibri" w:cs="Calibri"/>
          <w:color w:val="1F497D"/>
        </w:rPr>
        <w:t>Passcode: 04947</w:t>
      </w:r>
    </w:p>
    <w:p w14:paraId="5EE1E79C" w14:textId="77777777" w:rsidR="003D477D" w:rsidRPr="003D477D" w:rsidRDefault="003D477D" w:rsidP="003D477D">
      <w:pPr>
        <w:rPr>
          <w:rFonts w:ascii="Calibri" w:hAnsi="Calibri" w:cs="Calibri"/>
          <w:color w:val="1F497D"/>
        </w:rPr>
      </w:pPr>
    </w:p>
    <w:bookmarkEnd w:id="1"/>
    <w:p w14:paraId="69ADBA73" w14:textId="397C6A63" w:rsidR="00D02AEE" w:rsidRDefault="00812734" w:rsidP="006B0273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5DAF">
        <w:rPr>
          <w:rFonts w:ascii="Times New Roman" w:eastAsia="Times New Roman" w:hAnsi="Times New Roman" w:cs="Times New Roman"/>
          <w:sz w:val="24"/>
          <w:szCs w:val="24"/>
          <w:u w:val="single"/>
        </w:rPr>
        <w:t>Board of Directors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EC8">
        <w:rPr>
          <w:rFonts w:ascii="Times New Roman" w:eastAsia="Times New Roman" w:hAnsi="Times New Roman" w:cs="Times New Roman"/>
          <w:sz w:val="24"/>
          <w:szCs w:val="24"/>
        </w:rPr>
        <w:t>– John Beaupre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A1B35">
        <w:rPr>
          <w:rFonts w:ascii="Times New Roman" w:eastAsia="Times New Roman" w:hAnsi="Times New Roman" w:cs="Times New Roman"/>
          <w:sz w:val="24"/>
          <w:szCs w:val="24"/>
        </w:rPr>
        <w:t>In addition to the five “municipal members”</w:t>
      </w:r>
      <w:r w:rsidR="008B5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22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D5679">
        <w:rPr>
          <w:rFonts w:ascii="Times New Roman" w:eastAsia="Times New Roman" w:hAnsi="Times New Roman" w:cs="Times New Roman"/>
          <w:sz w:val="24"/>
          <w:szCs w:val="24"/>
        </w:rPr>
        <w:t xml:space="preserve">John Beaupre, </w:t>
      </w:r>
      <w:r w:rsidR="0015577F">
        <w:rPr>
          <w:rFonts w:ascii="Times New Roman" w:eastAsia="Times New Roman" w:hAnsi="Times New Roman" w:cs="Times New Roman"/>
          <w:sz w:val="24"/>
          <w:szCs w:val="24"/>
        </w:rPr>
        <w:t xml:space="preserve">Jed Whiting, Cynthia </w:t>
      </w:r>
      <w:proofErr w:type="spellStart"/>
      <w:r w:rsidR="0015577F">
        <w:rPr>
          <w:rFonts w:ascii="Times New Roman" w:eastAsia="Times New Roman" w:hAnsi="Times New Roman" w:cs="Times New Roman"/>
          <w:sz w:val="24"/>
          <w:szCs w:val="24"/>
        </w:rPr>
        <w:t>Orcutt</w:t>
      </w:r>
      <w:proofErr w:type="spellEnd"/>
      <w:r w:rsidR="0015577F">
        <w:rPr>
          <w:rFonts w:ascii="Times New Roman" w:eastAsia="Times New Roman" w:hAnsi="Times New Roman" w:cs="Times New Roman"/>
          <w:sz w:val="24"/>
          <w:szCs w:val="24"/>
        </w:rPr>
        <w:t xml:space="preserve">, Ben </w:t>
      </w:r>
      <w:proofErr w:type="spellStart"/>
      <w:r w:rsidR="0015577F">
        <w:rPr>
          <w:rFonts w:ascii="Times New Roman" w:eastAsia="Times New Roman" w:hAnsi="Times New Roman" w:cs="Times New Roman"/>
          <w:sz w:val="24"/>
          <w:szCs w:val="24"/>
        </w:rPr>
        <w:t>De</w:t>
      </w:r>
      <w:r w:rsidR="003E744B">
        <w:rPr>
          <w:rFonts w:ascii="Times New Roman" w:eastAsia="Times New Roman" w:hAnsi="Times New Roman" w:cs="Times New Roman"/>
          <w:sz w:val="24"/>
          <w:szCs w:val="24"/>
        </w:rPr>
        <w:t>frosia</w:t>
      </w:r>
      <w:proofErr w:type="spellEnd"/>
      <w:r w:rsidR="003E744B">
        <w:rPr>
          <w:rFonts w:ascii="Times New Roman" w:eastAsia="Times New Roman" w:hAnsi="Times New Roman" w:cs="Times New Roman"/>
          <w:sz w:val="24"/>
          <w:szCs w:val="24"/>
        </w:rPr>
        <w:t xml:space="preserve"> and Adam Baillargeon</w:t>
      </w:r>
      <w:r w:rsidR="001C122C">
        <w:rPr>
          <w:rFonts w:ascii="Times New Roman" w:eastAsia="Times New Roman" w:hAnsi="Times New Roman" w:cs="Times New Roman"/>
          <w:sz w:val="24"/>
          <w:szCs w:val="24"/>
        </w:rPr>
        <w:t>)</w:t>
      </w:r>
      <w:r w:rsidR="003E7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054">
        <w:rPr>
          <w:rFonts w:ascii="Times New Roman" w:eastAsia="Times New Roman" w:hAnsi="Times New Roman" w:cs="Times New Roman"/>
          <w:sz w:val="24"/>
          <w:szCs w:val="24"/>
        </w:rPr>
        <w:t xml:space="preserve">the following individuals </w:t>
      </w:r>
      <w:r w:rsidR="00B53C33">
        <w:rPr>
          <w:rFonts w:ascii="Times New Roman" w:eastAsia="Times New Roman" w:hAnsi="Times New Roman" w:cs="Times New Roman"/>
          <w:sz w:val="24"/>
          <w:szCs w:val="24"/>
        </w:rPr>
        <w:t xml:space="preserve">have been </w:t>
      </w:r>
      <w:r w:rsidR="00BD68A6">
        <w:rPr>
          <w:rFonts w:ascii="Times New Roman" w:eastAsia="Times New Roman" w:hAnsi="Times New Roman" w:cs="Times New Roman"/>
          <w:sz w:val="24"/>
          <w:szCs w:val="24"/>
        </w:rPr>
        <w:t xml:space="preserve">appointed </w:t>
      </w:r>
      <w:r w:rsidR="008B5054">
        <w:rPr>
          <w:rFonts w:ascii="Times New Roman" w:eastAsia="Times New Roman" w:hAnsi="Times New Roman" w:cs="Times New Roman"/>
          <w:sz w:val="24"/>
          <w:szCs w:val="24"/>
        </w:rPr>
        <w:t>to the Board of Directors. Terms</w:t>
      </w:r>
      <w:r w:rsidR="006B23B7">
        <w:rPr>
          <w:rFonts w:ascii="Times New Roman" w:eastAsia="Times New Roman" w:hAnsi="Times New Roman" w:cs="Times New Roman"/>
          <w:sz w:val="24"/>
          <w:szCs w:val="24"/>
        </w:rPr>
        <w:t xml:space="preserve"> have been assigned to stagger the dates when terms </w:t>
      </w:r>
      <w:r w:rsidR="0044242B">
        <w:rPr>
          <w:rFonts w:ascii="Times New Roman" w:eastAsia="Times New Roman" w:hAnsi="Times New Roman" w:cs="Times New Roman"/>
          <w:sz w:val="24"/>
          <w:szCs w:val="24"/>
        </w:rPr>
        <w:t xml:space="preserve">end.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people </w:t>
      </w:r>
      <w:r w:rsidR="003A411D">
        <w:rPr>
          <w:rFonts w:ascii="Times New Roman" w:eastAsia="Times New Roman" w:hAnsi="Times New Roman" w:cs="Times New Roman"/>
          <w:sz w:val="24"/>
          <w:szCs w:val="24"/>
        </w:rPr>
        <w:t>have been officially appointed as members of the Board of Directors</w:t>
      </w:r>
      <w:r w:rsidR="00E57B7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3790D0F" w14:textId="747212C0" w:rsidR="0044242B" w:rsidRDefault="0044242B" w:rsidP="00E57B70">
      <w:pPr>
        <w:pStyle w:val="xmsolistparagraph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570D">
        <w:rPr>
          <w:rFonts w:ascii="Times New Roman" w:eastAsia="Times New Roman" w:hAnsi="Times New Roman" w:cs="Times New Roman"/>
          <w:sz w:val="24"/>
          <w:szCs w:val="24"/>
          <w:u w:val="single"/>
        </w:rPr>
        <w:t>Name</w:t>
      </w:r>
      <w:r w:rsidRPr="00EF570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F570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F570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F570D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Term ends November</w:t>
      </w:r>
      <w:r w:rsidR="00EF57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30</w:t>
      </w:r>
      <w:r w:rsidR="00EF570D" w:rsidRPr="00EF570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</w:p>
    <w:p w14:paraId="06206A62" w14:textId="073D3DD0" w:rsidR="00EF17C8" w:rsidRDefault="00155817" w:rsidP="00E57B70">
      <w:pPr>
        <w:pStyle w:val="xmso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Barbara Larson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2023</w:t>
      </w:r>
    </w:p>
    <w:p w14:paraId="7F6A149A" w14:textId="0C08FE4C" w:rsidR="00155817" w:rsidRDefault="00155817" w:rsidP="00E57B70">
      <w:pPr>
        <w:pStyle w:val="xmso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 Ger</w:t>
      </w:r>
      <w:r w:rsidR="00EF570D">
        <w:rPr>
          <w:rFonts w:ascii="Times New Roman" w:eastAsia="Times New Roman" w:hAnsi="Times New Roman" w:cs="Times New Roman"/>
          <w:sz w:val="24"/>
          <w:szCs w:val="24"/>
        </w:rPr>
        <w:t>encer</w:t>
      </w:r>
      <w:r w:rsidR="00EF570D">
        <w:rPr>
          <w:rFonts w:ascii="Times New Roman" w:eastAsia="Times New Roman" w:hAnsi="Times New Roman" w:cs="Times New Roman"/>
          <w:sz w:val="24"/>
          <w:szCs w:val="24"/>
        </w:rPr>
        <w:tab/>
      </w:r>
      <w:r w:rsidR="00EF570D">
        <w:rPr>
          <w:rFonts w:ascii="Times New Roman" w:eastAsia="Times New Roman" w:hAnsi="Times New Roman" w:cs="Times New Roman"/>
          <w:sz w:val="24"/>
          <w:szCs w:val="24"/>
        </w:rPr>
        <w:tab/>
      </w:r>
      <w:r w:rsidR="00EF570D">
        <w:rPr>
          <w:rFonts w:ascii="Times New Roman" w:eastAsia="Times New Roman" w:hAnsi="Times New Roman" w:cs="Times New Roman"/>
          <w:sz w:val="24"/>
          <w:szCs w:val="24"/>
        </w:rPr>
        <w:tab/>
        <w:t>2023</w:t>
      </w:r>
    </w:p>
    <w:p w14:paraId="6701B371" w14:textId="11C42E94" w:rsidR="00AD3764" w:rsidRDefault="00AD3764" w:rsidP="00E57B70">
      <w:pPr>
        <w:pStyle w:val="xmso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 Peck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2023</w:t>
      </w:r>
    </w:p>
    <w:p w14:paraId="3EE0FA4D" w14:textId="3532B715" w:rsidR="00AD3764" w:rsidRDefault="00AD3764" w:rsidP="00E57B70">
      <w:pPr>
        <w:pStyle w:val="xmso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Charles Woodworth</w:t>
      </w:r>
      <w:r w:rsidR="0067594A">
        <w:rPr>
          <w:rFonts w:ascii="Times New Roman" w:eastAsia="Times New Roman" w:hAnsi="Times New Roman" w:cs="Times New Roman"/>
          <w:sz w:val="24"/>
          <w:szCs w:val="24"/>
        </w:rPr>
        <w:tab/>
      </w:r>
      <w:r w:rsidR="0067594A">
        <w:rPr>
          <w:rFonts w:ascii="Times New Roman" w:eastAsia="Times New Roman" w:hAnsi="Times New Roman" w:cs="Times New Roman"/>
          <w:sz w:val="24"/>
          <w:szCs w:val="24"/>
        </w:rPr>
        <w:tab/>
        <w:t>2024</w:t>
      </w:r>
    </w:p>
    <w:p w14:paraId="0F89D5B3" w14:textId="1C55B414" w:rsidR="0067594A" w:rsidRDefault="0067594A" w:rsidP="00E57B70">
      <w:pPr>
        <w:pStyle w:val="xmso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Susan Davis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2024</w:t>
      </w:r>
    </w:p>
    <w:p w14:paraId="156049BC" w14:textId="2E731916" w:rsidR="0067594A" w:rsidRDefault="0067594A" w:rsidP="00E57B70">
      <w:pPr>
        <w:pStyle w:val="xmso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Tom Hildreth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0585F">
        <w:rPr>
          <w:rFonts w:ascii="Times New Roman" w:eastAsia="Times New Roman" w:hAnsi="Times New Roman" w:cs="Times New Roman"/>
          <w:sz w:val="24"/>
          <w:szCs w:val="24"/>
        </w:rPr>
        <w:t>2024</w:t>
      </w:r>
    </w:p>
    <w:p w14:paraId="69CCC38E" w14:textId="38250CDA" w:rsidR="00A0585F" w:rsidRDefault="00A0585F" w:rsidP="00E57B70">
      <w:pPr>
        <w:pStyle w:val="xmso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Lloyd Cuttler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2024</w:t>
      </w:r>
    </w:p>
    <w:p w14:paraId="25AA8673" w14:textId="2F9DB323" w:rsidR="00A9404E" w:rsidRDefault="00A9404E" w:rsidP="000611E6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4225E">
        <w:rPr>
          <w:rFonts w:ascii="Times New Roman" w:eastAsia="Times New Roman" w:hAnsi="Times New Roman" w:cs="Times New Roman"/>
          <w:sz w:val="24"/>
          <w:szCs w:val="24"/>
          <w:u w:val="single"/>
        </w:rPr>
        <w:t>Election of Treasurer</w:t>
      </w:r>
      <w:r w:rsidR="003140E8" w:rsidRPr="0054225E">
        <w:rPr>
          <w:rFonts w:ascii="Times New Roman" w:eastAsia="Times New Roman" w:hAnsi="Times New Roman" w:cs="Times New Roman"/>
          <w:sz w:val="24"/>
          <w:szCs w:val="24"/>
          <w:u w:val="single"/>
        </w:rPr>
        <w:t>, Secretary and Vice President</w:t>
      </w:r>
      <w:r w:rsidR="003140E8">
        <w:rPr>
          <w:rFonts w:ascii="Times New Roman" w:eastAsia="Times New Roman" w:hAnsi="Times New Roman" w:cs="Times New Roman"/>
          <w:sz w:val="24"/>
          <w:szCs w:val="24"/>
        </w:rPr>
        <w:t xml:space="preserve"> – The by-laws require the new orga</w:t>
      </w:r>
      <w:r w:rsidR="00B92E90">
        <w:rPr>
          <w:rFonts w:ascii="Times New Roman" w:eastAsia="Times New Roman" w:hAnsi="Times New Roman" w:cs="Times New Roman"/>
          <w:sz w:val="24"/>
          <w:szCs w:val="24"/>
        </w:rPr>
        <w:t>nization to have in addition to the President</w:t>
      </w:r>
      <w:r w:rsidR="005A15A7">
        <w:rPr>
          <w:rFonts w:ascii="Times New Roman" w:eastAsia="Times New Roman" w:hAnsi="Times New Roman" w:cs="Times New Roman"/>
          <w:sz w:val="24"/>
          <w:szCs w:val="24"/>
        </w:rPr>
        <w:t>, a Secretary, Treasurer and VP. These are one</w:t>
      </w:r>
      <w:r w:rsidR="00A158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5A15A7">
        <w:rPr>
          <w:rFonts w:ascii="Times New Roman" w:eastAsia="Times New Roman" w:hAnsi="Times New Roman" w:cs="Times New Roman"/>
          <w:sz w:val="24"/>
          <w:szCs w:val="24"/>
        </w:rPr>
        <w:t>year terms</w:t>
      </w:r>
      <w:r w:rsidR="00102F30">
        <w:rPr>
          <w:rFonts w:ascii="Times New Roman" w:eastAsia="Times New Roman" w:hAnsi="Times New Roman" w:cs="Times New Roman"/>
          <w:sz w:val="24"/>
          <w:szCs w:val="24"/>
        </w:rPr>
        <w:t>. If interested</w:t>
      </w:r>
      <w:r w:rsidR="00323A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02F30">
        <w:rPr>
          <w:rFonts w:ascii="Times New Roman" w:eastAsia="Times New Roman" w:hAnsi="Times New Roman" w:cs="Times New Roman"/>
          <w:sz w:val="24"/>
          <w:szCs w:val="24"/>
        </w:rPr>
        <w:t xml:space="preserve"> please let John know.</w:t>
      </w:r>
    </w:p>
    <w:p w14:paraId="1901BC07" w14:textId="156CD08E" w:rsidR="00A158E8" w:rsidRDefault="00A158E8" w:rsidP="000611E6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Appoint Executive Committee members – The </w:t>
      </w:r>
      <w:r w:rsidR="00C44616">
        <w:rPr>
          <w:rFonts w:ascii="Times New Roman" w:eastAsia="Times New Roman" w:hAnsi="Times New Roman" w:cs="Times New Roman"/>
          <w:sz w:val="24"/>
          <w:szCs w:val="24"/>
        </w:rPr>
        <w:t xml:space="preserve">By-laws </w:t>
      </w:r>
      <w:r w:rsidR="003F32EB">
        <w:rPr>
          <w:rFonts w:ascii="Times New Roman" w:eastAsia="Times New Roman" w:hAnsi="Times New Roman" w:cs="Times New Roman"/>
          <w:sz w:val="24"/>
          <w:szCs w:val="24"/>
        </w:rPr>
        <w:t>(copy included)</w:t>
      </w:r>
      <w:r w:rsid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616">
        <w:rPr>
          <w:rFonts w:ascii="Times New Roman" w:eastAsia="Times New Roman" w:hAnsi="Times New Roman" w:cs="Times New Roman"/>
          <w:sz w:val="24"/>
          <w:szCs w:val="24"/>
        </w:rPr>
        <w:t xml:space="preserve">authorize an Executive </w:t>
      </w:r>
      <w:r w:rsidR="00810512">
        <w:rPr>
          <w:rFonts w:ascii="Times New Roman" w:eastAsia="Times New Roman" w:hAnsi="Times New Roman" w:cs="Times New Roman"/>
          <w:sz w:val="24"/>
          <w:szCs w:val="24"/>
        </w:rPr>
        <w:t xml:space="preserve">Committee </w:t>
      </w:r>
      <w:r w:rsidR="00C44616">
        <w:rPr>
          <w:rFonts w:ascii="Times New Roman" w:eastAsia="Times New Roman" w:hAnsi="Times New Roman" w:cs="Times New Roman"/>
          <w:sz w:val="24"/>
          <w:szCs w:val="24"/>
        </w:rPr>
        <w:t xml:space="preserve">which can act on behalf of the full Board, most likely in situations </w:t>
      </w:r>
      <w:r w:rsidR="00AE3F17">
        <w:rPr>
          <w:rFonts w:ascii="Times New Roman" w:eastAsia="Times New Roman" w:hAnsi="Times New Roman" w:cs="Times New Roman"/>
          <w:sz w:val="24"/>
          <w:szCs w:val="24"/>
        </w:rPr>
        <w:t xml:space="preserve">between regular meetings </w:t>
      </w:r>
      <w:r w:rsidR="00810512">
        <w:rPr>
          <w:rFonts w:ascii="Times New Roman" w:eastAsia="Times New Roman" w:hAnsi="Times New Roman" w:cs="Times New Roman"/>
          <w:sz w:val="24"/>
          <w:szCs w:val="24"/>
        </w:rPr>
        <w:t xml:space="preserve">when time is of the </w:t>
      </w:r>
      <w:r w:rsidR="00401FC2">
        <w:rPr>
          <w:rFonts w:ascii="Times New Roman" w:eastAsia="Times New Roman" w:hAnsi="Times New Roman" w:cs="Times New Roman"/>
          <w:sz w:val="24"/>
          <w:szCs w:val="24"/>
        </w:rPr>
        <w:t xml:space="preserve">essence. The EC is made up of the four officers and </w:t>
      </w:r>
      <w:r w:rsidR="00322425">
        <w:rPr>
          <w:rFonts w:ascii="Times New Roman" w:eastAsia="Times New Roman" w:hAnsi="Times New Roman" w:cs="Times New Roman"/>
          <w:sz w:val="24"/>
          <w:szCs w:val="24"/>
        </w:rPr>
        <w:t>three additional members appointed by the Board of Directors.</w:t>
      </w:r>
    </w:p>
    <w:p w14:paraId="33C9E4C9" w14:textId="3D2092BF" w:rsidR="000611E6" w:rsidRDefault="000611E6" w:rsidP="000611E6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5C79">
        <w:rPr>
          <w:rFonts w:ascii="Times New Roman" w:eastAsia="Times New Roman" w:hAnsi="Times New Roman" w:cs="Times New Roman"/>
          <w:sz w:val="24"/>
          <w:szCs w:val="24"/>
          <w:u w:val="single"/>
        </w:rPr>
        <w:t>Update on ARPA Funding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John Beaupre</w:t>
      </w:r>
    </w:p>
    <w:p w14:paraId="2F0F0C24" w14:textId="05EA9A53" w:rsidR="005055CB" w:rsidRDefault="00AD510A" w:rsidP="00FB764E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06091547"/>
      <w:r w:rsidRPr="001A5C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Update on Kingfield </w:t>
      </w:r>
      <w:r w:rsidR="00D430FC" w:rsidRPr="001A5C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Planning </w:t>
      </w:r>
      <w:r w:rsidRPr="001A5C79">
        <w:rPr>
          <w:rFonts w:ascii="Times New Roman" w:eastAsia="Times New Roman" w:hAnsi="Times New Roman" w:cs="Times New Roman"/>
          <w:sz w:val="24"/>
          <w:szCs w:val="24"/>
          <w:u w:val="single"/>
        </w:rPr>
        <w:t>Process</w:t>
      </w:r>
      <w:r w:rsidR="00D430FC">
        <w:rPr>
          <w:rFonts w:ascii="Times New Roman" w:eastAsia="Times New Roman" w:hAnsi="Times New Roman" w:cs="Times New Roman"/>
          <w:sz w:val="24"/>
          <w:szCs w:val="24"/>
        </w:rPr>
        <w:t xml:space="preserve"> – Sue Davis</w:t>
      </w:r>
    </w:p>
    <w:p w14:paraId="09F213CE" w14:textId="6F152B45" w:rsidR="00127C86" w:rsidRDefault="00323A61" w:rsidP="00FB764E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5C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Update on </w:t>
      </w:r>
      <w:r w:rsidR="00670462">
        <w:rPr>
          <w:rFonts w:ascii="Times New Roman" w:eastAsia="Times New Roman" w:hAnsi="Times New Roman" w:cs="Times New Roman"/>
          <w:sz w:val="24"/>
          <w:szCs w:val="24"/>
          <w:u w:val="single"/>
        </w:rPr>
        <w:t>Operational Issues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Mark Green</w:t>
      </w:r>
    </w:p>
    <w:p w14:paraId="27F15F26" w14:textId="07133407" w:rsidR="00C15952" w:rsidRPr="00B956B5" w:rsidRDefault="00C15952" w:rsidP="00883CC4">
      <w:pPr>
        <w:pStyle w:val="xmso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56B5">
        <w:rPr>
          <w:rFonts w:ascii="Times New Roman" w:eastAsia="Times New Roman" w:hAnsi="Times New Roman" w:cs="Times New Roman"/>
          <w:sz w:val="24"/>
          <w:szCs w:val="24"/>
          <w:u w:val="single"/>
        </w:rPr>
        <w:t>Incorporation and 501 C3 status</w:t>
      </w:r>
    </w:p>
    <w:p w14:paraId="21CEE9F7" w14:textId="2F0AD298" w:rsidR="00883CC4" w:rsidRDefault="00883CC4" w:rsidP="00883CC4">
      <w:pPr>
        <w:pStyle w:val="xmso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Fiscal Sponsorship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A516F">
        <w:rPr>
          <w:rFonts w:ascii="Times New Roman" w:eastAsia="Times New Roman" w:hAnsi="Times New Roman" w:cs="Times New Roman"/>
          <w:sz w:val="24"/>
          <w:szCs w:val="24"/>
        </w:rPr>
        <w:t xml:space="preserve">I would like to continue using Carrabassett Valley as the </w:t>
      </w:r>
      <w:r w:rsidR="00374FCD">
        <w:rPr>
          <w:rFonts w:ascii="Times New Roman" w:eastAsia="Times New Roman" w:hAnsi="Times New Roman" w:cs="Times New Roman"/>
          <w:sz w:val="24"/>
          <w:szCs w:val="24"/>
        </w:rPr>
        <w:t>fiscal sponsor given the low cost ($0) and the short term nature</w:t>
      </w:r>
      <w:r w:rsidR="00DB4508">
        <w:rPr>
          <w:rFonts w:ascii="Times New Roman" w:eastAsia="Times New Roman" w:hAnsi="Times New Roman" w:cs="Times New Roman"/>
          <w:sz w:val="24"/>
          <w:szCs w:val="24"/>
        </w:rPr>
        <w:t xml:space="preserve"> of the sponsorship with should not exceed 6 months. </w:t>
      </w:r>
      <w:r w:rsidR="00017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118">
        <w:rPr>
          <w:rFonts w:ascii="Times New Roman" w:eastAsia="Times New Roman" w:hAnsi="Times New Roman" w:cs="Times New Roman"/>
          <w:sz w:val="24"/>
          <w:szCs w:val="24"/>
        </w:rPr>
        <w:t xml:space="preserve">Once </w:t>
      </w:r>
      <w:r w:rsidR="00C8223C">
        <w:rPr>
          <w:rFonts w:ascii="Times New Roman" w:eastAsia="Times New Roman" w:hAnsi="Times New Roman" w:cs="Times New Roman"/>
          <w:sz w:val="24"/>
          <w:szCs w:val="24"/>
        </w:rPr>
        <w:t xml:space="preserve">WHCWMM receives its 501 C3 status we would </w:t>
      </w:r>
      <w:r w:rsidR="00BD42BC">
        <w:rPr>
          <w:rFonts w:ascii="Times New Roman" w:eastAsia="Times New Roman" w:hAnsi="Times New Roman" w:cs="Times New Roman"/>
          <w:sz w:val="24"/>
          <w:szCs w:val="24"/>
        </w:rPr>
        <w:t>likely</w:t>
      </w:r>
      <w:r w:rsidR="00C8223C">
        <w:rPr>
          <w:rFonts w:ascii="Times New Roman" w:eastAsia="Times New Roman" w:hAnsi="Times New Roman" w:cs="Times New Roman"/>
          <w:sz w:val="24"/>
          <w:szCs w:val="24"/>
        </w:rPr>
        <w:t xml:space="preserve"> go on our own</w:t>
      </w:r>
      <w:r w:rsidR="00BD42BC">
        <w:rPr>
          <w:rFonts w:ascii="Times New Roman" w:eastAsia="Times New Roman" w:hAnsi="Times New Roman" w:cs="Times New Roman"/>
          <w:sz w:val="24"/>
          <w:szCs w:val="24"/>
        </w:rPr>
        <w:t xml:space="preserve"> and no longer require a fiscal sponsor.</w:t>
      </w:r>
    </w:p>
    <w:p w14:paraId="1C9235BA" w14:textId="50F2DC2E" w:rsidR="000C7C80" w:rsidRDefault="000C7C80" w:rsidP="00883CC4">
      <w:pPr>
        <w:pStyle w:val="xmso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Officers and Directors Liability Insurance</w:t>
      </w:r>
      <w:r w:rsidR="00F615FB">
        <w:rPr>
          <w:rFonts w:ascii="Times New Roman" w:eastAsia="Times New Roman" w:hAnsi="Times New Roman" w:cs="Times New Roman"/>
          <w:sz w:val="24"/>
          <w:szCs w:val="24"/>
        </w:rPr>
        <w:t xml:space="preserve"> – I am working on this.</w:t>
      </w:r>
    </w:p>
    <w:p w14:paraId="5E96F527" w14:textId="48F9E936" w:rsidR="00F615FB" w:rsidRPr="00650BCA" w:rsidRDefault="009A080B" w:rsidP="00883CC4">
      <w:pPr>
        <w:pStyle w:val="xmso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50B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Web Site e-mail </w:t>
      </w:r>
      <w:proofErr w:type="spellStart"/>
      <w:r w:rsidRPr="00650BCA">
        <w:rPr>
          <w:rFonts w:ascii="Times New Roman" w:eastAsia="Times New Roman" w:hAnsi="Times New Roman" w:cs="Times New Roman"/>
          <w:sz w:val="24"/>
          <w:szCs w:val="24"/>
          <w:u w:val="single"/>
        </w:rPr>
        <w:t>etc</w:t>
      </w:r>
      <w:proofErr w:type="spellEnd"/>
      <w:r w:rsidRPr="00650BCA">
        <w:rPr>
          <w:rFonts w:ascii="Times New Roman" w:eastAsia="Times New Roman" w:hAnsi="Times New Roman" w:cs="Times New Roman"/>
          <w:sz w:val="24"/>
          <w:szCs w:val="24"/>
        </w:rPr>
        <w:t xml:space="preserve"> – Tim Flight has </w:t>
      </w:r>
      <w:r w:rsidR="00D0095A" w:rsidRPr="00650BCA">
        <w:rPr>
          <w:rFonts w:ascii="Times New Roman" w:eastAsia="Times New Roman" w:hAnsi="Times New Roman" w:cs="Times New Roman"/>
          <w:sz w:val="24"/>
          <w:szCs w:val="24"/>
        </w:rPr>
        <w:t xml:space="preserve">agreed to help us set up a web site and email and help with the logo and letterhead. </w:t>
      </w:r>
      <w:r w:rsidR="007369CF" w:rsidRPr="00650BCA">
        <w:rPr>
          <w:rFonts w:ascii="Times New Roman" w:eastAsia="Times New Roman" w:hAnsi="Times New Roman" w:cs="Times New Roman"/>
          <w:sz w:val="24"/>
          <w:szCs w:val="24"/>
        </w:rPr>
        <w:t xml:space="preserve">He has </w:t>
      </w:r>
      <w:r w:rsidR="008C45A4" w:rsidRPr="00650BCA">
        <w:rPr>
          <w:rFonts w:ascii="Times New Roman" w:eastAsia="Times New Roman" w:hAnsi="Times New Roman" w:cs="Times New Roman"/>
          <w:sz w:val="24"/>
          <w:szCs w:val="24"/>
        </w:rPr>
        <w:t>already</w:t>
      </w:r>
      <w:r w:rsidR="007369CF" w:rsidRPr="00650BCA">
        <w:rPr>
          <w:rFonts w:ascii="Times New Roman" w:eastAsia="Times New Roman" w:hAnsi="Times New Roman" w:cs="Times New Roman"/>
          <w:sz w:val="24"/>
          <w:szCs w:val="24"/>
        </w:rPr>
        <w:t xml:space="preserve"> reserved the domains WHCWMM.org and WHCWMM.com</w:t>
      </w:r>
      <w:r w:rsidR="008601EB" w:rsidRPr="00650B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90754" w:rsidRPr="00650BCA">
        <w:rPr>
          <w:rFonts w:ascii="Times New Roman" w:eastAsia="Times New Roman" w:hAnsi="Times New Roman" w:cs="Times New Roman"/>
          <w:sz w:val="24"/>
          <w:szCs w:val="24"/>
        </w:rPr>
        <w:t xml:space="preserve">you will also note that this agenda is coming from my new email </w:t>
      </w:r>
      <w:hyperlink r:id="rId6" w:history="1">
        <w:r w:rsidR="001E54DA" w:rsidRPr="00650B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mgreen@whcwmw.org</w:t>
        </w:r>
      </w:hyperlink>
      <w:r w:rsidR="001E54DA" w:rsidRPr="00650B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0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1EB" w:rsidRPr="00650BCA">
        <w:rPr>
          <w:rFonts w:ascii="Times New Roman" w:eastAsia="Times New Roman" w:hAnsi="Times New Roman" w:cs="Times New Roman"/>
          <w:sz w:val="24"/>
          <w:szCs w:val="24"/>
        </w:rPr>
        <w:t xml:space="preserve">Getting a web site up is </w:t>
      </w:r>
      <w:r w:rsidR="00650BCA">
        <w:rPr>
          <w:rFonts w:ascii="Times New Roman" w:eastAsia="Times New Roman" w:hAnsi="Times New Roman" w:cs="Times New Roman"/>
          <w:sz w:val="24"/>
          <w:szCs w:val="24"/>
        </w:rPr>
        <w:t>the next priority.</w:t>
      </w:r>
    </w:p>
    <w:p w14:paraId="7AA89FCF" w14:textId="15A5B8E0" w:rsidR="009815D9" w:rsidRPr="009815D9" w:rsidRDefault="009815D9" w:rsidP="00FB764E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50AC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Develop a Workplan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Charlie Woodworth will propos</w:t>
      </w:r>
      <w:r w:rsidR="00750AC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the Board </w:t>
      </w:r>
      <w:r w:rsidR="00005549">
        <w:rPr>
          <w:rFonts w:ascii="Times New Roman" w:eastAsia="Times New Roman" w:hAnsi="Times New Roman" w:cs="Times New Roman"/>
          <w:sz w:val="24"/>
          <w:szCs w:val="24"/>
        </w:rPr>
        <w:t xml:space="preserve">write and </w:t>
      </w:r>
      <w:r>
        <w:rPr>
          <w:rFonts w:ascii="Times New Roman" w:eastAsia="Times New Roman" w:hAnsi="Times New Roman" w:cs="Times New Roman"/>
          <w:sz w:val="24"/>
          <w:szCs w:val="24"/>
        </w:rPr>
        <w:t>adopt a workplan for the coming year.</w:t>
      </w:r>
    </w:p>
    <w:p w14:paraId="48AED0AC" w14:textId="5AFB6D9A" w:rsidR="00D07479" w:rsidRDefault="00D07479" w:rsidP="00FB764E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5C79">
        <w:rPr>
          <w:rFonts w:ascii="Times New Roman" w:eastAsia="Times New Roman" w:hAnsi="Times New Roman" w:cs="Times New Roman"/>
          <w:sz w:val="24"/>
          <w:szCs w:val="24"/>
          <w:u w:val="single"/>
        </w:rPr>
        <w:t>Set Time and Date for Next meeting</w:t>
      </w:r>
      <w:r w:rsidR="001A5C7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210B4">
        <w:rPr>
          <w:rFonts w:ascii="Times New Roman" w:eastAsia="Times New Roman" w:hAnsi="Times New Roman" w:cs="Times New Roman"/>
          <w:sz w:val="24"/>
          <w:szCs w:val="24"/>
        </w:rPr>
        <w:t>W</w:t>
      </w:r>
      <w:r w:rsidR="009154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10B4">
        <w:rPr>
          <w:rFonts w:ascii="Times New Roman" w:eastAsia="Times New Roman" w:hAnsi="Times New Roman" w:cs="Times New Roman"/>
          <w:sz w:val="24"/>
          <w:szCs w:val="24"/>
        </w:rPr>
        <w:t xml:space="preserve"> have been meeting on the 4</w:t>
      </w:r>
      <w:r w:rsidR="00C210B4" w:rsidRPr="00C210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210B4">
        <w:rPr>
          <w:rFonts w:ascii="Times New Roman" w:eastAsia="Times New Roman" w:hAnsi="Times New Roman" w:cs="Times New Roman"/>
          <w:sz w:val="24"/>
          <w:szCs w:val="24"/>
        </w:rPr>
        <w:t xml:space="preserve"> Tuesday of the month at 9 AM</w:t>
      </w:r>
      <w:r w:rsidR="009154E8">
        <w:rPr>
          <w:rFonts w:ascii="Times New Roman" w:eastAsia="Times New Roman" w:hAnsi="Times New Roman" w:cs="Times New Roman"/>
          <w:sz w:val="24"/>
          <w:szCs w:val="24"/>
        </w:rPr>
        <w:t xml:space="preserve">. Please let John or me know if this is </w:t>
      </w:r>
      <w:r w:rsidR="00B316D4">
        <w:rPr>
          <w:rFonts w:ascii="Times New Roman" w:eastAsia="Times New Roman" w:hAnsi="Times New Roman" w:cs="Times New Roman"/>
          <w:sz w:val="24"/>
          <w:szCs w:val="24"/>
        </w:rPr>
        <w:t xml:space="preserve">time is </w:t>
      </w:r>
      <w:r w:rsidR="00CA5793">
        <w:rPr>
          <w:rFonts w:ascii="Times New Roman" w:eastAsia="Times New Roman" w:hAnsi="Times New Roman" w:cs="Times New Roman"/>
          <w:sz w:val="24"/>
          <w:szCs w:val="24"/>
        </w:rPr>
        <w:t>inconvenient</w:t>
      </w:r>
      <w:r w:rsidR="00B316D4">
        <w:rPr>
          <w:rFonts w:ascii="Times New Roman" w:eastAsia="Times New Roman" w:hAnsi="Times New Roman" w:cs="Times New Roman"/>
          <w:sz w:val="24"/>
          <w:szCs w:val="24"/>
        </w:rPr>
        <w:t xml:space="preserve"> for you. The next meeting of the Board would be </w:t>
      </w:r>
      <w:r w:rsidR="00CA5793">
        <w:rPr>
          <w:rFonts w:ascii="Times New Roman" w:eastAsia="Times New Roman" w:hAnsi="Times New Roman" w:cs="Times New Roman"/>
          <w:sz w:val="24"/>
          <w:szCs w:val="24"/>
        </w:rPr>
        <w:t>Tuesday</w:t>
      </w:r>
      <w:r w:rsidR="00B316D4">
        <w:rPr>
          <w:rFonts w:ascii="Times New Roman" w:eastAsia="Times New Roman" w:hAnsi="Times New Roman" w:cs="Times New Roman"/>
          <w:sz w:val="24"/>
          <w:szCs w:val="24"/>
        </w:rPr>
        <w:t xml:space="preserve"> 12/22</w:t>
      </w:r>
      <w:r w:rsidR="00CA5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679">
        <w:rPr>
          <w:rFonts w:ascii="Times New Roman" w:eastAsia="Times New Roman" w:hAnsi="Times New Roman" w:cs="Times New Roman"/>
          <w:sz w:val="24"/>
          <w:szCs w:val="24"/>
        </w:rPr>
        <w:t xml:space="preserve">at 9 AM </w:t>
      </w:r>
      <w:r w:rsidR="00CA5793">
        <w:rPr>
          <w:rFonts w:ascii="Times New Roman" w:eastAsia="Times New Roman" w:hAnsi="Times New Roman" w:cs="Times New Roman"/>
          <w:sz w:val="24"/>
          <w:szCs w:val="24"/>
        </w:rPr>
        <w:t>if we continue with this same schedule.</w:t>
      </w:r>
    </w:p>
    <w:p w14:paraId="1BAD5E6E" w14:textId="210A5C09" w:rsidR="00552D05" w:rsidRPr="002A7AB2" w:rsidRDefault="00552D05" w:rsidP="00FB764E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7AB2">
        <w:rPr>
          <w:rFonts w:ascii="Times New Roman" w:eastAsia="Times New Roman" w:hAnsi="Times New Roman" w:cs="Times New Roman"/>
          <w:sz w:val="24"/>
          <w:szCs w:val="24"/>
          <w:u w:val="single"/>
        </w:rPr>
        <w:t>Other</w:t>
      </w:r>
    </w:p>
    <w:p w14:paraId="5ED69E2A" w14:textId="28BA9287" w:rsidR="009819F6" w:rsidRPr="002A7AB2" w:rsidRDefault="0006225F" w:rsidP="00FB764E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7AB2">
        <w:rPr>
          <w:rFonts w:ascii="Times New Roman" w:eastAsia="Times New Roman" w:hAnsi="Times New Roman" w:cs="Times New Roman"/>
          <w:sz w:val="24"/>
          <w:szCs w:val="24"/>
          <w:u w:val="single"/>
        </w:rPr>
        <w:t>Executive Sessions</w:t>
      </w:r>
      <w:r w:rsidR="00552D05" w:rsidRPr="002A7A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747AB">
        <w:rPr>
          <w:rFonts w:ascii="Times New Roman" w:eastAsia="Times New Roman" w:hAnsi="Times New Roman" w:cs="Times New Roman"/>
          <w:sz w:val="24"/>
          <w:szCs w:val="24"/>
        </w:rPr>
        <w:t>– The Board</w:t>
      </w:r>
      <w:r w:rsidR="009D2EB7">
        <w:rPr>
          <w:rFonts w:ascii="Times New Roman" w:eastAsia="Times New Roman" w:hAnsi="Times New Roman" w:cs="Times New Roman"/>
          <w:sz w:val="24"/>
          <w:szCs w:val="24"/>
        </w:rPr>
        <w:t xml:space="preserve"> will enter into executive session. </w:t>
      </w:r>
    </w:p>
    <w:p w14:paraId="27126602" w14:textId="5C232FEB" w:rsidR="00552D05" w:rsidRDefault="00552D05" w:rsidP="00552D05">
      <w:pPr>
        <w:pStyle w:val="xmso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Property Acquisition</w:t>
      </w:r>
      <w:r w:rsidR="00CE60B4">
        <w:rPr>
          <w:rFonts w:ascii="Times New Roman" w:eastAsia="Times New Roman" w:hAnsi="Times New Roman" w:cs="Times New Roman"/>
          <w:sz w:val="24"/>
          <w:szCs w:val="24"/>
        </w:rPr>
        <w:t xml:space="preserve"> – Paul Peck</w:t>
      </w:r>
    </w:p>
    <w:p w14:paraId="59893033" w14:textId="1E5012C5" w:rsidR="00552D05" w:rsidRPr="003007B5" w:rsidRDefault="00D07479" w:rsidP="00552D05">
      <w:pPr>
        <w:pStyle w:val="xmso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Director</w:t>
      </w:r>
      <w:r w:rsidR="00CE60B4">
        <w:rPr>
          <w:rFonts w:ascii="Times New Roman" w:eastAsia="Times New Roman" w:hAnsi="Times New Roman" w:cs="Times New Roman"/>
          <w:sz w:val="24"/>
          <w:szCs w:val="24"/>
        </w:rPr>
        <w:t xml:space="preserve"> – John Beaupre</w:t>
      </w:r>
    </w:p>
    <w:bookmarkEnd w:id="2"/>
    <w:p w14:paraId="17260F3E" w14:textId="34ED3B9C" w:rsidR="00602130" w:rsidRPr="00543E44" w:rsidRDefault="00D02AEE" w:rsidP="006B0273">
      <w:pPr>
        <w:pStyle w:val="xmsolistparagraph"/>
        <w:numPr>
          <w:ilvl w:val="0"/>
          <w:numId w:val="1"/>
        </w:numPr>
      </w:pPr>
      <w:r w:rsidRPr="003007B5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14:paraId="0ED4C27B" w14:textId="77777777" w:rsidR="00543E44" w:rsidRDefault="00543E44" w:rsidP="00543E44">
      <w:pPr>
        <w:pStyle w:val="xmso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D6F2325" w14:textId="77777777" w:rsidR="00543E44" w:rsidRDefault="00543E44" w:rsidP="00543E44">
      <w:pPr>
        <w:pStyle w:val="xmso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B7471AC" w14:textId="77777777" w:rsidR="00543E44" w:rsidRDefault="00543E44" w:rsidP="00543E44">
      <w:pPr>
        <w:pStyle w:val="xmso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A9E0519" w14:textId="77777777" w:rsidR="00543E44" w:rsidRPr="003007B5" w:rsidRDefault="00543E44" w:rsidP="00543E44">
      <w:pPr>
        <w:pStyle w:val="xmsolistparagraph"/>
      </w:pPr>
    </w:p>
    <w:sectPr w:rsidR="00543E44" w:rsidRPr="0030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92197"/>
    <w:multiLevelType w:val="hybridMultilevel"/>
    <w:tmpl w:val="79204BF6"/>
    <w:lvl w:ilvl="0" w:tplc="6AF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EE"/>
    <w:rsid w:val="00005549"/>
    <w:rsid w:val="00017AC4"/>
    <w:rsid w:val="00051E44"/>
    <w:rsid w:val="000611E6"/>
    <w:rsid w:val="0006225F"/>
    <w:rsid w:val="00072D8B"/>
    <w:rsid w:val="00090754"/>
    <w:rsid w:val="000C1555"/>
    <w:rsid w:val="000C7C80"/>
    <w:rsid w:val="00102F30"/>
    <w:rsid w:val="001039E6"/>
    <w:rsid w:val="00110BF8"/>
    <w:rsid w:val="00127C86"/>
    <w:rsid w:val="001454C7"/>
    <w:rsid w:val="00145E65"/>
    <w:rsid w:val="0015098E"/>
    <w:rsid w:val="0015577F"/>
    <w:rsid w:val="00155817"/>
    <w:rsid w:val="00171566"/>
    <w:rsid w:val="001854BF"/>
    <w:rsid w:val="00196761"/>
    <w:rsid w:val="001A2A0D"/>
    <w:rsid w:val="001A516F"/>
    <w:rsid w:val="001A5C79"/>
    <w:rsid w:val="001C122C"/>
    <w:rsid w:val="001C6AC6"/>
    <w:rsid w:val="001E54DA"/>
    <w:rsid w:val="00202AAD"/>
    <w:rsid w:val="00205CA4"/>
    <w:rsid w:val="00232A9F"/>
    <w:rsid w:val="00242823"/>
    <w:rsid w:val="002732E0"/>
    <w:rsid w:val="002844CE"/>
    <w:rsid w:val="002A7AB2"/>
    <w:rsid w:val="002B1574"/>
    <w:rsid w:val="002E6134"/>
    <w:rsid w:val="002F0418"/>
    <w:rsid w:val="002F5BBE"/>
    <w:rsid w:val="003007B5"/>
    <w:rsid w:val="00301905"/>
    <w:rsid w:val="003140E8"/>
    <w:rsid w:val="00322425"/>
    <w:rsid w:val="00323A61"/>
    <w:rsid w:val="00374FCD"/>
    <w:rsid w:val="003A411D"/>
    <w:rsid w:val="003D19F9"/>
    <w:rsid w:val="003D477D"/>
    <w:rsid w:val="003E744B"/>
    <w:rsid w:val="003F0953"/>
    <w:rsid w:val="003F2746"/>
    <w:rsid w:val="003F32EB"/>
    <w:rsid w:val="003F4AD9"/>
    <w:rsid w:val="00401FC2"/>
    <w:rsid w:val="00423C19"/>
    <w:rsid w:val="0044242B"/>
    <w:rsid w:val="0044789C"/>
    <w:rsid w:val="004925F7"/>
    <w:rsid w:val="004B697C"/>
    <w:rsid w:val="004D0735"/>
    <w:rsid w:val="004D5679"/>
    <w:rsid w:val="005055CB"/>
    <w:rsid w:val="00507086"/>
    <w:rsid w:val="005311F2"/>
    <w:rsid w:val="0054225E"/>
    <w:rsid w:val="00543E44"/>
    <w:rsid w:val="00552D05"/>
    <w:rsid w:val="005747AB"/>
    <w:rsid w:val="005755CA"/>
    <w:rsid w:val="00584F80"/>
    <w:rsid w:val="00586DB2"/>
    <w:rsid w:val="00587287"/>
    <w:rsid w:val="00591566"/>
    <w:rsid w:val="005916BA"/>
    <w:rsid w:val="00596A61"/>
    <w:rsid w:val="0059751B"/>
    <w:rsid w:val="005A15A7"/>
    <w:rsid w:val="005A76A1"/>
    <w:rsid w:val="005B19DB"/>
    <w:rsid w:val="005B2780"/>
    <w:rsid w:val="005B4EC8"/>
    <w:rsid w:val="005B51C4"/>
    <w:rsid w:val="005E1002"/>
    <w:rsid w:val="00602130"/>
    <w:rsid w:val="00650BCA"/>
    <w:rsid w:val="00655EF4"/>
    <w:rsid w:val="0066671E"/>
    <w:rsid w:val="00667C6F"/>
    <w:rsid w:val="00670462"/>
    <w:rsid w:val="0067594A"/>
    <w:rsid w:val="006778F5"/>
    <w:rsid w:val="006A1B35"/>
    <w:rsid w:val="006A30C6"/>
    <w:rsid w:val="006B0273"/>
    <w:rsid w:val="006B23B7"/>
    <w:rsid w:val="006D14A9"/>
    <w:rsid w:val="006E2C95"/>
    <w:rsid w:val="006F43A3"/>
    <w:rsid w:val="0070258C"/>
    <w:rsid w:val="007369CF"/>
    <w:rsid w:val="00750AC2"/>
    <w:rsid w:val="0075519C"/>
    <w:rsid w:val="007959D7"/>
    <w:rsid w:val="007A3E18"/>
    <w:rsid w:val="007D2995"/>
    <w:rsid w:val="007D33F2"/>
    <w:rsid w:val="007D51E1"/>
    <w:rsid w:val="00810306"/>
    <w:rsid w:val="00810512"/>
    <w:rsid w:val="00812734"/>
    <w:rsid w:val="00812B22"/>
    <w:rsid w:val="00813421"/>
    <w:rsid w:val="008135EC"/>
    <w:rsid w:val="00842278"/>
    <w:rsid w:val="0084437D"/>
    <w:rsid w:val="008551D9"/>
    <w:rsid w:val="008601EB"/>
    <w:rsid w:val="00883CC4"/>
    <w:rsid w:val="00884275"/>
    <w:rsid w:val="008852F7"/>
    <w:rsid w:val="008926B9"/>
    <w:rsid w:val="008A15A7"/>
    <w:rsid w:val="008B2049"/>
    <w:rsid w:val="008B5054"/>
    <w:rsid w:val="008C1C1F"/>
    <w:rsid w:val="008C45A4"/>
    <w:rsid w:val="008D572E"/>
    <w:rsid w:val="008E4D27"/>
    <w:rsid w:val="009154E8"/>
    <w:rsid w:val="009278D4"/>
    <w:rsid w:val="009604CF"/>
    <w:rsid w:val="009622BC"/>
    <w:rsid w:val="00975753"/>
    <w:rsid w:val="009815D9"/>
    <w:rsid w:val="009819F6"/>
    <w:rsid w:val="00987468"/>
    <w:rsid w:val="009A080B"/>
    <w:rsid w:val="009D2EB7"/>
    <w:rsid w:val="00A0585F"/>
    <w:rsid w:val="00A158E8"/>
    <w:rsid w:val="00A21118"/>
    <w:rsid w:val="00A9404E"/>
    <w:rsid w:val="00A95931"/>
    <w:rsid w:val="00AB2EED"/>
    <w:rsid w:val="00AC058E"/>
    <w:rsid w:val="00AC2942"/>
    <w:rsid w:val="00AD3764"/>
    <w:rsid w:val="00AD510A"/>
    <w:rsid w:val="00AE3F17"/>
    <w:rsid w:val="00B316D4"/>
    <w:rsid w:val="00B53C33"/>
    <w:rsid w:val="00B92E90"/>
    <w:rsid w:val="00B956B5"/>
    <w:rsid w:val="00BA1A16"/>
    <w:rsid w:val="00BD42BC"/>
    <w:rsid w:val="00BD68A6"/>
    <w:rsid w:val="00BF4EC6"/>
    <w:rsid w:val="00C11C69"/>
    <w:rsid w:val="00C15952"/>
    <w:rsid w:val="00C210B4"/>
    <w:rsid w:val="00C37E68"/>
    <w:rsid w:val="00C44616"/>
    <w:rsid w:val="00C55C47"/>
    <w:rsid w:val="00C60F99"/>
    <w:rsid w:val="00C634C6"/>
    <w:rsid w:val="00C8223C"/>
    <w:rsid w:val="00CA5793"/>
    <w:rsid w:val="00CC5DAF"/>
    <w:rsid w:val="00CD5939"/>
    <w:rsid w:val="00CE60B4"/>
    <w:rsid w:val="00CF2400"/>
    <w:rsid w:val="00D0095A"/>
    <w:rsid w:val="00D02AEE"/>
    <w:rsid w:val="00D07479"/>
    <w:rsid w:val="00D210E2"/>
    <w:rsid w:val="00D23791"/>
    <w:rsid w:val="00D3204C"/>
    <w:rsid w:val="00D430FC"/>
    <w:rsid w:val="00D65E8F"/>
    <w:rsid w:val="00D74599"/>
    <w:rsid w:val="00D75513"/>
    <w:rsid w:val="00D82FE3"/>
    <w:rsid w:val="00DB4508"/>
    <w:rsid w:val="00E10D00"/>
    <w:rsid w:val="00E174C8"/>
    <w:rsid w:val="00E178E4"/>
    <w:rsid w:val="00E24B9E"/>
    <w:rsid w:val="00E476CF"/>
    <w:rsid w:val="00E57B70"/>
    <w:rsid w:val="00E844F6"/>
    <w:rsid w:val="00EB5BA2"/>
    <w:rsid w:val="00EE4305"/>
    <w:rsid w:val="00EF17C8"/>
    <w:rsid w:val="00EF570D"/>
    <w:rsid w:val="00F4020C"/>
    <w:rsid w:val="00F615FB"/>
    <w:rsid w:val="00F7081D"/>
    <w:rsid w:val="00F72C45"/>
    <w:rsid w:val="00F944EE"/>
    <w:rsid w:val="00FB764E"/>
    <w:rsid w:val="00FC5056"/>
    <w:rsid w:val="00FE30C3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17E57"/>
  <w15:chartTrackingRefBased/>
  <w15:docId w15:val="{4F027157-1ED6-49EA-B111-1E2BA82B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D02AEE"/>
    <w:pPr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E24B9E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E54D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5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reen@whcwmw.org" TargetMode="External"/><Relationship Id="rId5" Type="http://schemas.openxmlformats.org/officeDocument/2006/relationships/hyperlink" Target="https://us02web.zoom.us/j/5312682243?pwd=TGxrUExKcXdqQTdlZUZhYUVteG5G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Microsoft account</cp:lastModifiedBy>
  <cp:revision>2</cp:revision>
  <cp:lastPrinted>2022-07-11T17:30:00Z</cp:lastPrinted>
  <dcterms:created xsi:type="dcterms:W3CDTF">2022-11-21T13:33:00Z</dcterms:created>
  <dcterms:modified xsi:type="dcterms:W3CDTF">2022-11-21T13:33:00Z</dcterms:modified>
</cp:coreProperties>
</file>